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F05BD" w14:textId="290D1DCA" w:rsidR="00B774BC" w:rsidRPr="00DC022D" w:rsidRDefault="00DC022D">
      <w:pPr>
        <w:rPr>
          <w:b/>
          <w:bCs/>
        </w:rPr>
      </w:pPr>
      <w:r w:rsidRPr="00DC022D">
        <w:rPr>
          <w:b/>
          <w:bCs/>
        </w:rPr>
        <w:t xml:space="preserve">These Boots Are Made </w:t>
      </w:r>
      <w:proofErr w:type="gramStart"/>
      <w:r w:rsidRPr="00DC022D">
        <w:rPr>
          <w:b/>
          <w:bCs/>
        </w:rPr>
        <w:t>For</w:t>
      </w:r>
      <w:proofErr w:type="gramEnd"/>
      <w:r w:rsidRPr="00DC022D">
        <w:rPr>
          <w:b/>
          <w:bCs/>
        </w:rPr>
        <w:t xml:space="preserve"> </w:t>
      </w:r>
      <w:proofErr w:type="spellStart"/>
      <w:r w:rsidRPr="00DC022D">
        <w:rPr>
          <w:b/>
          <w:bCs/>
        </w:rPr>
        <w:t>Walkin</w:t>
      </w:r>
      <w:proofErr w:type="spellEnd"/>
      <w:r w:rsidRPr="00DC022D">
        <w:rPr>
          <w:b/>
          <w:bCs/>
        </w:rPr>
        <w:t>’ Track Card</w:t>
      </w:r>
    </w:p>
    <w:p w14:paraId="773C8F58" w14:textId="69541AD0" w:rsidR="00DC022D" w:rsidRDefault="00DC022D"/>
    <w:p w14:paraId="5A959F1D" w14:textId="1F90B7B9" w:rsidR="00DC022D" w:rsidRDefault="00DC022D">
      <w:r w:rsidRPr="00DC022D">
        <w:t xml:space="preserve">Jessica Lynne </w:t>
      </w:r>
      <w:proofErr w:type="spellStart"/>
      <w:r w:rsidRPr="00DC022D">
        <w:t>Witty's</w:t>
      </w:r>
      <w:proofErr w:type="spellEnd"/>
      <w:r w:rsidRPr="00DC022D">
        <w:t xml:space="preserve"> take on this legendary hit has tones of rockabilly and country rock. An upbeat modern approach to a classic theme. If you're not walking by the end of this song, you're definitely dancing.</w:t>
      </w:r>
    </w:p>
    <w:sectPr w:rsidR="00DC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2D"/>
    <w:rsid w:val="000A2035"/>
    <w:rsid w:val="003043B0"/>
    <w:rsid w:val="00D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37218"/>
  <w15:chartTrackingRefBased/>
  <w15:docId w15:val="{06DBA2E9-F4D8-B746-8CC0-CBF20509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1</cp:revision>
  <dcterms:created xsi:type="dcterms:W3CDTF">2021-03-20T23:35:00Z</dcterms:created>
  <dcterms:modified xsi:type="dcterms:W3CDTF">2021-03-20T23:35:00Z</dcterms:modified>
</cp:coreProperties>
</file>